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C1" w:rsidRDefault="000C23C1" w:rsidP="00CD565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650" w:rsidRPr="00A10EAF" w:rsidRDefault="00CD5650" w:rsidP="00CD565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  <w:lang w:eastAsia="ru-RU"/>
        </w:rPr>
        <w:drawing>
          <wp:inline distT="0" distB="0" distL="0" distR="0">
            <wp:extent cx="609600" cy="752475"/>
            <wp:effectExtent l="0" t="0" r="0" b="9525"/>
            <wp:docPr id="1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50" w:rsidRPr="00A10EAF" w:rsidRDefault="00CD5650" w:rsidP="00CD5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261" w:tblpY="-502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316"/>
        <w:gridCol w:w="2169"/>
      </w:tblGrid>
      <w:tr w:rsidR="00CD5650" w:rsidRPr="00A10EAF" w:rsidTr="002A0CE0">
        <w:trPr>
          <w:cantSplit/>
          <w:trHeight w:val="3491"/>
        </w:trPr>
        <w:tc>
          <w:tcPr>
            <w:tcW w:w="4260" w:type="dxa"/>
            <w:gridSpan w:val="3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D5650" w:rsidRPr="00A10EAF" w:rsidRDefault="00CD5650" w:rsidP="002A0CE0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МУНИЦИПАЛЬНОЕ БЮДЖЕТНОЕ УЧРЕЖДЕНИЕ </w:t>
            </w:r>
            <w:r w:rsidRPr="00A10E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ДВОРЕЦ КУЛЬТУРЫ ИМ. ШИТЫ ЭДИСУЛТАНОВА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ул Выборгская 11 г. Грозный,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Чеченская Республика, 364046,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Тел./факс: (8928) 7878108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mail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hyperlink r:id="rId7" w:history="1"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dvorec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1957@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mail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.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ru</w:t>
              </w:r>
            </w:hyperlink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10EA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ОКПО 66587366, ОГРН 1102031004426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ИНН/КПП 2013001943/201301001</w:t>
            </w:r>
          </w:p>
        </w:tc>
      </w:tr>
      <w:tr w:rsidR="00CD5650" w:rsidRPr="00A10EAF" w:rsidTr="002A0CE0">
        <w:trPr>
          <w:cantSplit/>
          <w:trHeight w:val="285"/>
        </w:trPr>
        <w:tc>
          <w:tcPr>
            <w:tcW w:w="1775" w:type="dxa"/>
            <w:tcBorders>
              <w:top w:val="thinThickSmallGap" w:sz="24" w:space="0" w:color="3366FF"/>
              <w:left w:val="nil"/>
              <w:bottom w:val="single" w:sz="4" w:space="0" w:color="365F91"/>
              <w:right w:val="nil"/>
            </w:tcBorders>
          </w:tcPr>
          <w:p w:rsidR="00CD5650" w:rsidRPr="00AE0189" w:rsidRDefault="00CD5650" w:rsidP="002A0CE0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Исх.№</w:t>
            </w:r>
            <w:r w:rsidR="002E7F1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23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CD5650" w:rsidRPr="00A10EAF" w:rsidRDefault="00CD5650" w:rsidP="002A0CE0">
            <w:pPr>
              <w:spacing w:before="24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thinThickSmallGap" w:sz="24" w:space="0" w:color="3366FF"/>
              <w:left w:val="nil"/>
              <w:bottom w:val="single" w:sz="4" w:space="0" w:color="365F91"/>
              <w:right w:val="nil"/>
            </w:tcBorders>
          </w:tcPr>
          <w:p w:rsidR="00CD5650" w:rsidRPr="00A10EAF" w:rsidRDefault="00CD5650" w:rsidP="002A0CE0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CD5650" w:rsidRPr="00A10EAF" w:rsidTr="002A0CE0">
        <w:trPr>
          <w:cantSplit/>
          <w:trHeight w:val="285"/>
        </w:trPr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5650" w:rsidRPr="00AE2848" w:rsidRDefault="00CD5650" w:rsidP="002A0CE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2E7F1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от 24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.04.18г</w:t>
            </w:r>
            <w:r w:rsidR="002E7F1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CD5650" w:rsidRPr="00A10EAF" w:rsidTr="002A0CE0">
        <w:trPr>
          <w:cantSplit/>
          <w:trHeight w:val="285"/>
        </w:trPr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650" w:rsidRPr="00A10EAF" w:rsidRDefault="00CD5650" w:rsidP="002A0CE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 БЮДЖЕТАН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УЧЕРЕЖДЕНИ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sz w:val="24"/>
          <w:szCs w:val="24"/>
          <w:lang w:eastAsia="ru-RU"/>
        </w:rPr>
        <w:t>«ЭДИСУЛТАНОВ ШИТ1ИН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sz w:val="24"/>
          <w:szCs w:val="24"/>
          <w:lang w:eastAsia="ru-RU"/>
        </w:rPr>
        <w:t>Ц1АРАХ ДОЛУ КУЛЬТУРИН Ц1А»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i/>
          <w:iCs/>
        </w:rPr>
        <w:t>ул Выборгская 11 Соьлжа-Г1ала,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i/>
          <w:iCs/>
        </w:rPr>
        <w:t>Нохчийн Республика, 364046,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i/>
          <w:iCs/>
        </w:rPr>
        <w:t>Тел./факс: (8928) 7878108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</w:rPr>
      </w:pPr>
      <w:r w:rsidRPr="00A10EAF">
        <w:rPr>
          <w:rFonts w:ascii="Times New Roman" w:eastAsia="Times New Roman" w:hAnsi="Times New Roman" w:cs="Times New Roman"/>
          <w:i/>
          <w:iCs/>
          <w:lang w:val="en-US"/>
        </w:rPr>
        <w:t>E</w:t>
      </w:r>
      <w:r w:rsidRPr="00A10EAF">
        <w:rPr>
          <w:rFonts w:ascii="Times New Roman" w:eastAsia="Times New Roman" w:hAnsi="Times New Roman" w:cs="Times New Roman"/>
          <w:i/>
          <w:iCs/>
        </w:rPr>
        <w:t>-</w:t>
      </w:r>
      <w:r w:rsidRPr="00A10EAF">
        <w:rPr>
          <w:rFonts w:ascii="Times New Roman" w:eastAsia="Times New Roman" w:hAnsi="Times New Roman" w:cs="Times New Roman"/>
          <w:i/>
          <w:iCs/>
          <w:lang w:val="en-US"/>
        </w:rPr>
        <w:t>mail</w:t>
      </w:r>
      <w:r w:rsidRPr="00A10EAF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8" w:history="1"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dvorec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</w:rPr>
          <w:t>1957@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mail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</w:rPr>
          <w:t>.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ru</w:t>
        </w:r>
      </w:hyperlink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10EAF">
        <w:rPr>
          <w:rFonts w:ascii="Times New Roman" w:eastAsia="Times New Roman" w:hAnsi="Times New Roman" w:cs="Times New Roman"/>
          <w:iCs/>
          <w:sz w:val="16"/>
          <w:szCs w:val="16"/>
        </w:rPr>
        <w:t>ОКПО 66587366, ОГРН 1102031004426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10EAF">
        <w:rPr>
          <w:rFonts w:ascii="Times New Roman" w:eastAsia="Times New Roman" w:hAnsi="Times New Roman" w:cs="Times New Roman"/>
          <w:iCs/>
          <w:sz w:val="16"/>
          <w:szCs w:val="16"/>
        </w:rPr>
        <w:t>ИНН/КПП 2013001943/201301001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95959"/>
        </w:rPr>
      </w:pPr>
    </w:p>
    <w:p w:rsidR="00CD5650" w:rsidRPr="00A10EAF" w:rsidRDefault="00CD5650" w:rsidP="00CD56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</w:p>
    <w:p w:rsidR="00CD5650" w:rsidRPr="00A10EAF" w:rsidRDefault="00CD5650" w:rsidP="00CD56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культуры </w:t>
      </w:r>
    </w:p>
    <w:p w:rsidR="00CD5650" w:rsidRPr="00A10EAF" w:rsidRDefault="00CD5650" w:rsidP="00CD56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г.Грозного</w:t>
      </w:r>
    </w:p>
    <w:p w:rsidR="00CD5650" w:rsidRPr="00A10EAF" w:rsidRDefault="00CD5650" w:rsidP="00CD565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М.С-М. Амаевой</w:t>
      </w:r>
    </w:p>
    <w:p w:rsidR="00CD5650" w:rsidRPr="00A10EAF" w:rsidRDefault="00CD5650" w:rsidP="00CD5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650" w:rsidRDefault="00CD5650" w:rsidP="00CD56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CD5650" w:rsidRPr="00AE653A" w:rsidRDefault="00CD5650" w:rsidP="00CD56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Дворца культуры им. Шиты Эдисултанова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Грозный</w:t>
      </w:r>
    </w:p>
    <w:p w:rsidR="00CD5650" w:rsidRPr="00AE653A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апрель</w:t>
      </w:r>
      <w:r w:rsidRPr="00AE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2018г</w:t>
      </w:r>
    </w:p>
    <w:p w:rsidR="00CD5650" w:rsidRPr="00A10EAF" w:rsidRDefault="00CD5650" w:rsidP="00CD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11" w:rsidRDefault="00B26711" w:rsidP="00B267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26711" w:rsidRPr="00BE2E81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81">
        <w:rPr>
          <w:rFonts w:ascii="Times New Roman" w:hAnsi="Times New Roman" w:cs="Times New Roman"/>
          <w:b/>
          <w:sz w:val="28"/>
          <w:szCs w:val="28"/>
        </w:rPr>
        <w:t>Мероприятия по духовно-нравственному воспитанию молодежи</w:t>
      </w:r>
    </w:p>
    <w:p w:rsidR="00B26711" w:rsidRPr="0051151A" w:rsidRDefault="00B26711" w:rsidP="00B267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046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в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Ш. Эдисултанова г. Грозного проведена выставка декоративно – прикладного искусства </w:t>
      </w:r>
      <w:r w:rsidR="00046E06"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«Даймохк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6711" w:rsidRDefault="00B26711" w:rsidP="00B26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46E06"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выставке были представлены</w:t>
      </w:r>
      <w:r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учащиеся кружков «Бисероплетение», которые из бисера изготовили предметы декора, 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цветы, деревья, вазочки, букеты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А у</w:t>
      </w:r>
      <w:r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 кружков «Резьба по дереву» и «Декоративно-прикладное искусство» изготовили и представили предметы из дерева, такие как вазы, шкатулки, блюда, чеченские башни и т.п. </w:t>
      </w:r>
    </w:p>
    <w:p w:rsidR="00B26711" w:rsidRDefault="00B26711" w:rsidP="00B26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B26711" w:rsidRDefault="00B26711" w:rsidP="00B26711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в</w:t>
      </w:r>
      <w:r w:rsidRPr="00EE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Ш. Эдисултанова г. Грозного проведен </w:t>
      </w:r>
      <w:r w:rsidR="007B43E9" w:rsidRPr="00EE3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ко</w:t>
      </w:r>
      <w:r w:rsidRPr="00EE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3E9" w:rsidRPr="00EE3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местного</w:t>
      </w:r>
      <w:r w:rsidRPr="00EE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EE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«Местное самоуправление- стержень государства!». Концерт </w:t>
      </w:r>
      <w:r w:rsidR="00046E06" w:rsidRPr="00EE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 ведущие</w:t>
      </w:r>
      <w:r w:rsidRPr="00EE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Талхигов Ислам и Заикин Руслан.</w:t>
      </w:r>
      <w:r w:rsidRPr="00EE3F7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Pr="00EE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Первым номером программы </w:t>
      </w:r>
      <w:r w:rsidR="007B43E9" w:rsidRPr="00EE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 выступление</w:t>
      </w:r>
      <w:r w:rsidRPr="00EE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EE3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 w:rsidRPr="00EE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</w:t>
      </w:r>
      <w:r w:rsidRPr="00EE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«Лучики» Очерхаджиевой Макки и Джамалдаевой Иман, которые прочитали стих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отворения «День самоуправления». Д</w:t>
      </w:r>
      <w:r w:rsidRPr="00EE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алее для уважаемых зрителей </w:t>
      </w:r>
      <w:r w:rsidR="00046E06" w:rsidRPr="00EE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 исполнены</w:t>
      </w:r>
      <w:r w:rsidRPr="00EE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песни: </w:t>
      </w:r>
      <w:r w:rsidRPr="00EE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«Даймохк», «Кавказ», «Мой Кавказ», «Сан Даймохк», «Г1арг1улаьш», «Если с другом вышел в путь»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E3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26711" w:rsidRPr="00E422D6" w:rsidRDefault="00B26711" w:rsidP="00B26711">
      <w:pPr>
        <w:spacing w:after="0" w:line="240" w:lineRule="auto"/>
        <w:rPr>
          <w:sz w:val="28"/>
          <w:szCs w:val="28"/>
        </w:rPr>
      </w:pP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077AD3" w:rsidRPr="007D389C" w:rsidRDefault="00077AD3" w:rsidP="00077A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 апреля 2018г. в 15:00ч.</w:t>
      </w:r>
      <w:r w:rsidRPr="007D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ДК им. Ш. Эдисултанова г. Грозного Департаментом культуры Мэрии г. Грозного </w:t>
      </w:r>
      <w:r w:rsidR="007B43E9" w:rsidRPr="007D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проведен,</w:t>
      </w:r>
      <w:r w:rsidRPr="007D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концерт приуроченный ко Дню местного самоуправления.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«Местное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самоуправление</w:t>
      </w:r>
      <w:r w:rsidR="007B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7B43E9" w:rsidRPr="007D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7D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качестве почетных гостей на мероприятии присутствовали первый заместитель мэра – руководитель аппарата Мэрии г. Грозного Ибрагим Бурсагов, заместитель председателя парламента ЧР Шаид Жамалдаев, а также префект Заводского р-на Камаев </w:t>
      </w:r>
      <w:r w:rsidR="007B43E9" w:rsidRPr="007D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Хасан.</w:t>
      </w:r>
      <w:r w:rsidRPr="007D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концертной программе артисты Департамента культуры исполнили песни, в которых воспевали Родину и ее героев.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7AD3" w:rsidRPr="007D389C" w:rsidRDefault="00077AD3" w:rsidP="0007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- 10 чел., зрителей - 200 чел.</w:t>
      </w:r>
    </w:p>
    <w:p w:rsidR="000C23C1" w:rsidRDefault="000C23C1" w:rsidP="000C2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21 </w:t>
      </w:r>
      <w:r w:rsidR="00046E06">
        <w:rPr>
          <w:rFonts w:ascii="Times New Roman" w:eastAsia="Calibri" w:hAnsi="Times New Roman"/>
          <w:sz w:val="28"/>
          <w:szCs w:val="28"/>
        </w:rPr>
        <w:t xml:space="preserve">апреля </w:t>
      </w:r>
      <w:r w:rsidR="00046E06" w:rsidRPr="00674EA9">
        <w:rPr>
          <w:rFonts w:ascii="Times New Roman" w:eastAsia="Calibri" w:hAnsi="Times New Roman"/>
          <w:sz w:val="28"/>
          <w:szCs w:val="28"/>
        </w:rPr>
        <w:t>в</w:t>
      </w:r>
      <w:r w:rsidRPr="00674EA9">
        <w:rPr>
          <w:rFonts w:ascii="Times New Roman" w:eastAsia="Calibri" w:hAnsi="Times New Roman"/>
          <w:sz w:val="28"/>
          <w:szCs w:val="28"/>
        </w:rPr>
        <w:t xml:space="preserve"> МБУ ДК им. Ш. Эдисултанова</w:t>
      </w:r>
      <w:r>
        <w:rPr>
          <w:rFonts w:ascii="Times New Roman" w:eastAsia="Calibri" w:hAnsi="Times New Roman"/>
          <w:sz w:val="28"/>
          <w:szCs w:val="28"/>
        </w:rPr>
        <w:t xml:space="preserve"> Грозного</w:t>
      </w:r>
      <w:r w:rsidRPr="00674EA9">
        <w:rPr>
          <w:rFonts w:ascii="Times New Roman" w:eastAsia="Calibri" w:hAnsi="Times New Roman"/>
          <w:sz w:val="28"/>
          <w:szCs w:val="28"/>
        </w:rPr>
        <w:t xml:space="preserve"> проведен</w:t>
      </w:r>
      <w:r w:rsidRPr="00FA4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E06" w:rsidRPr="00FA4677">
        <w:rPr>
          <w:rFonts w:ascii="Times New Roman" w:hAnsi="Times New Roman" w:cs="Times New Roman"/>
          <w:sz w:val="28"/>
          <w:szCs w:val="28"/>
        </w:rPr>
        <w:t>ловзар</w:t>
      </w:r>
      <w:r w:rsidR="00046E06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 xml:space="preserve"> Б1астенан хазалла»</w:t>
      </w:r>
    </w:p>
    <w:p w:rsidR="000C23C1" w:rsidRDefault="000C23C1" w:rsidP="000C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77">
        <w:rPr>
          <w:rFonts w:ascii="Times New Roman" w:hAnsi="Times New Roman" w:cs="Times New Roman"/>
          <w:sz w:val="28"/>
          <w:szCs w:val="28"/>
        </w:rPr>
        <w:t>В мероприятии 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Pr="00FA4677">
        <w:rPr>
          <w:rFonts w:ascii="Times New Roman" w:hAnsi="Times New Roman" w:cs="Times New Roman"/>
          <w:sz w:val="28"/>
          <w:szCs w:val="28"/>
        </w:rPr>
        <w:t xml:space="preserve"> участие участники клубны</w:t>
      </w:r>
      <w:r>
        <w:rPr>
          <w:rFonts w:ascii="Times New Roman" w:hAnsi="Times New Roman" w:cs="Times New Roman"/>
          <w:sz w:val="28"/>
          <w:szCs w:val="28"/>
        </w:rPr>
        <w:t>х формирований и сотрудники ДК, а также</w:t>
      </w:r>
      <w:r w:rsidRPr="00FA4677">
        <w:rPr>
          <w:rFonts w:ascii="Times New Roman" w:hAnsi="Times New Roman" w:cs="Times New Roman"/>
          <w:sz w:val="28"/>
          <w:szCs w:val="28"/>
        </w:rPr>
        <w:t xml:space="preserve"> жители поселка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4677">
        <w:rPr>
          <w:rFonts w:ascii="Times New Roman" w:hAnsi="Times New Roman" w:cs="Times New Roman"/>
          <w:sz w:val="28"/>
          <w:szCs w:val="28"/>
        </w:rPr>
        <w:t xml:space="preserve">ажигательная </w:t>
      </w:r>
      <w:r>
        <w:rPr>
          <w:rFonts w:ascii="Times New Roman" w:hAnsi="Times New Roman" w:cs="Times New Roman"/>
          <w:sz w:val="28"/>
          <w:szCs w:val="28"/>
        </w:rPr>
        <w:t>лезгинка никого не оставила</w:t>
      </w:r>
      <w:r w:rsidRPr="00FA4677">
        <w:rPr>
          <w:rFonts w:ascii="Times New Roman" w:hAnsi="Times New Roman" w:cs="Times New Roman"/>
          <w:sz w:val="28"/>
          <w:szCs w:val="28"/>
        </w:rPr>
        <w:t xml:space="preserve"> равнодушным. Ловзар</w:t>
      </w:r>
      <w:r>
        <w:rPr>
          <w:rFonts w:ascii="Times New Roman" w:hAnsi="Times New Roman" w:cs="Times New Roman"/>
          <w:sz w:val="28"/>
          <w:szCs w:val="28"/>
        </w:rPr>
        <w:t>, был</w:t>
      </w:r>
      <w:r w:rsidRPr="00FA4677">
        <w:rPr>
          <w:rFonts w:ascii="Times New Roman" w:hAnsi="Times New Roman" w:cs="Times New Roman"/>
          <w:sz w:val="28"/>
          <w:szCs w:val="28"/>
        </w:rPr>
        <w:t xml:space="preserve"> проведен с соблюдением вайнахских обычаев и традиций. Возможность танцевать </w:t>
      </w:r>
      <w:r>
        <w:rPr>
          <w:rFonts w:ascii="Times New Roman" w:hAnsi="Times New Roman" w:cs="Times New Roman"/>
          <w:sz w:val="28"/>
          <w:szCs w:val="28"/>
        </w:rPr>
        <w:t>была представлена</w:t>
      </w:r>
      <w:r w:rsidRPr="00FA4677">
        <w:rPr>
          <w:rFonts w:ascii="Times New Roman" w:hAnsi="Times New Roman" w:cs="Times New Roman"/>
          <w:sz w:val="28"/>
          <w:szCs w:val="28"/>
        </w:rPr>
        <w:t xml:space="preserve"> каждому желающему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3C1" w:rsidRDefault="000C23C1" w:rsidP="000C2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</w:t>
      </w:r>
      <w:r w:rsidR="00046E06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зрителей - 100</w:t>
      </w:r>
      <w:r w:rsidRPr="00E1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3C1" w:rsidRDefault="000C23C1" w:rsidP="000C23C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04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046E06" w:rsidRPr="00E95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Pr="00E9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им. Ш. Эдисултанова г. Грозного проведен </w:t>
      </w:r>
      <w:r w:rsidR="00046E06" w:rsidRPr="00E9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 </w:t>
      </w:r>
      <w:r w:rsidR="00046E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театрализованным представлением ко </w:t>
      </w:r>
      <w:r w:rsidR="00046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чеченского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языка: </w:t>
      </w:r>
      <w:r w:rsidR="00046E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 ненан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мотт!».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Концерт </w:t>
      </w:r>
      <w:r w:rsidR="00046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 </w:t>
      </w:r>
      <w:r w:rsidR="00046E06" w:rsidRPr="00E9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</w:t>
      </w:r>
      <w:r w:rsidRPr="00E9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ведущие Зубайраева Амина и Заикина Камила. В исполнении </w:t>
      </w:r>
      <w:r w:rsidRPr="00E95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E95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 w:rsidRPr="00E9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«Даймехкан аьзнаш»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зрителей были</w:t>
      </w:r>
      <w:r w:rsidRPr="00E95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исполнены песни: </w:t>
      </w:r>
      <w:r w:rsidRPr="00E9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«Хьоме Нана», «Кавказан 1уьйре», «Г1арг1улаьш», «Дашо малх», «Сан Даймохк»,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9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Безам» под руководством Асхабова А</w:t>
      </w:r>
      <w:r w:rsidRPr="00E95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E9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</w:t>
      </w:r>
      <w:r w:rsidRPr="00E95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E95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показали</w:t>
      </w:r>
      <w:r w:rsidRPr="00E95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короткие мини- сценки «Хаза г1иллакх» и «Ден весят».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C23C1" w:rsidRDefault="000C23C1" w:rsidP="000C23C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- 20 чел., зрителей - 120</w:t>
      </w:r>
      <w:r w:rsidRPr="00E9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0C23C1" w:rsidRDefault="000C23C1" w:rsidP="000C23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2018г. в 15:00ч.</w:t>
      </w:r>
      <w:r w:rsidRPr="00A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ДК им. Ш. Эдисултанова г. Грозного Департаментом культуры Мэрии г. Грозного </w:t>
      </w:r>
      <w:r w:rsidR="00046E06" w:rsidRPr="00A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</w:t>
      </w:r>
      <w:r w:rsidR="00046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46E06" w:rsidRPr="00A8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6E06" w:rsidRPr="00046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праздничная</w:t>
      </w:r>
      <w:r w:rsidRPr="00046E06">
        <w:rPr>
          <w:rFonts w:ascii="Times New Roman" w:hAnsi="Times New Roman" w:cs="Times New Roman"/>
          <w:sz w:val="28"/>
          <w:szCs w:val="28"/>
        </w:rPr>
        <w:t xml:space="preserve"> </w:t>
      </w:r>
      <w:r w:rsidRPr="00D35AFC">
        <w:rPr>
          <w:rFonts w:ascii="Times New Roman" w:hAnsi="Times New Roman" w:cs="Times New Roman"/>
          <w:sz w:val="28"/>
          <w:szCs w:val="28"/>
        </w:rPr>
        <w:t>программа, посвященная Дню чеченского языка «Нохчийн мотт - къоман хазна»</w:t>
      </w:r>
      <w:r>
        <w:rPr>
          <w:rFonts w:ascii="Times New Roman" w:hAnsi="Times New Roman" w:cs="Times New Roman"/>
          <w:sz w:val="28"/>
          <w:szCs w:val="28"/>
        </w:rPr>
        <w:t xml:space="preserve">. В концертной программе, подготовленной Департаментом </w:t>
      </w:r>
      <w:r w:rsidR="00046E06">
        <w:rPr>
          <w:rFonts w:ascii="Times New Roman" w:hAnsi="Times New Roman" w:cs="Times New Roman"/>
          <w:sz w:val="28"/>
          <w:szCs w:val="28"/>
        </w:rPr>
        <w:t>культуры Мэрии</w:t>
      </w:r>
      <w:r>
        <w:rPr>
          <w:rFonts w:ascii="Times New Roman" w:hAnsi="Times New Roman" w:cs="Times New Roman"/>
          <w:sz w:val="28"/>
          <w:szCs w:val="28"/>
        </w:rPr>
        <w:t xml:space="preserve"> г. Грозного, звучали композиции на чеченском языке в сопровождении национальных музыкальных инструментов. </w:t>
      </w:r>
    </w:p>
    <w:p w:rsidR="000C23C1" w:rsidRPr="00BF191B" w:rsidRDefault="000C23C1" w:rsidP="000C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- 10 чел., зрителей - 200</w:t>
      </w:r>
      <w:r w:rsidRP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77AD3" w:rsidRPr="00E21B95" w:rsidRDefault="00077AD3" w:rsidP="000C23C1">
      <w:pPr>
        <w:keepNext/>
        <w:spacing w:after="0" w:line="240" w:lineRule="auto"/>
        <w:ind w:firstLine="708"/>
        <w:outlineLvl w:val="2"/>
      </w:pPr>
      <w:r w:rsidRPr="00E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046E06" w:rsidRPr="00E2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</w:t>
      </w:r>
      <w:r w:rsidRPr="00E21B9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11:00ч МБУ ДК им. Ш. Эд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исултанова г. Грозного проведен</w:t>
      </w:r>
      <w:r w:rsidRPr="00E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 музыкальных открыток «Листая страницы былых лет!». Данное мероприятие, направленное на улучшение качества жизни пожилых людей, возможно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2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навеет зрителям преклонного возраста приятные воспоминания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своей юности. На показе были</w:t>
      </w:r>
      <w:r w:rsidRPr="00E2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видеоклипы былых лет популярных чеченских певцов 70-х, 80-х, 90-х годов: Валида Дагаева, Имрана Усманова, Билу-Хажа Дидигова и многих других. </w:t>
      </w:r>
    </w:p>
    <w:p w:rsidR="00077AD3" w:rsidRDefault="00077AD3" w:rsidP="00077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 </w:t>
      </w:r>
      <w:r w:rsidR="00780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чел., зрителей -  </w:t>
      </w:r>
      <w:r w:rsidR="0078024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0C23C1" w:rsidRPr="00A509B7" w:rsidRDefault="000C23C1" w:rsidP="000C23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046E06"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</w:t>
      </w: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16:00ч МБУ ДК им. Ш. Эдисултанова г. Грозного проведен концерт праздника весны и труда «Весенняя капель».</w:t>
      </w:r>
    </w:p>
    <w:p w:rsidR="00486029" w:rsidRDefault="000C23C1" w:rsidP="000C23C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Первым номером программы было выступление Заикина Руслана</w:t>
      </w:r>
      <w:r w:rsidR="00780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прочита</w:t>
      </w:r>
      <w:r w:rsidRPr="00A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 стихотворение Е.Баратынского «Весна», далее для уважаемых зрителей были исполнены песни у</w:t>
      </w: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A50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«Даймехкан аьзнаш» под руководством Асхабова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музыкальные композиции на национальном инструменте дечиг-пондар </w:t>
      </w: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кружка «Дечиг понд</w:t>
      </w:r>
      <w:r w:rsidR="0048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ар» под руководством Асхабова З. </w:t>
      </w:r>
      <w:r w:rsidR="00486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6029" w:rsidRPr="00A50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руководством Лорснукаевой М.И</w:t>
      </w:r>
      <w:r w:rsidR="00486029" w:rsidRPr="00A50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86029" w:rsidRPr="00486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029" w:rsidRPr="00A50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86029"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="00486029" w:rsidRPr="00A50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</w:t>
      </w:r>
      <w:r w:rsidR="00486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были </w:t>
      </w:r>
      <w:r w:rsidRPr="00A50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показаны короткие сценки</w:t>
      </w:r>
      <w:r w:rsidR="00486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50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23C1" w:rsidRPr="00486029" w:rsidRDefault="000C23C1" w:rsidP="000C23C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r w:rsidRPr="00A5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0C23C1" w:rsidRDefault="000C23C1" w:rsidP="000C23C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2018г. в 15:00ч.</w:t>
      </w:r>
      <w:r w:rsidRPr="00A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ДК им. Ш. Эдисултанова г. Грозного Департаментом культуры Мэрии г. </w:t>
      </w:r>
      <w:r w:rsidR="00046E06" w:rsidRPr="00A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Грозного</w:t>
      </w:r>
      <w:r w:rsidR="00046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конкурс театрализованных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миниатюр </w:t>
      </w:r>
      <w:r w:rsidR="00046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«Нохчийн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1иллакхех лаьцна» приуроченного ко Дню чеченского языка. В конкурсе </w:t>
      </w:r>
      <w:r w:rsidR="00A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учащиеся ДК им. Шиты Эдисултанова, </w:t>
      </w:r>
      <w:r w:rsidR="00046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«Ортехника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КРЦ.  После окончания конкурсного просмотра жюри, совместно со счетной комиссией, подсчитала количество баллов и определила </w:t>
      </w:r>
      <w:r w:rsidR="007B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23C1" w:rsidRPr="00BF191B" w:rsidRDefault="000C23C1" w:rsidP="000C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7802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астники - 15 чел., зрителей - 10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77AD3" w:rsidRPr="00BE2E81" w:rsidRDefault="00077AD3" w:rsidP="00077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E81">
        <w:rPr>
          <w:rFonts w:ascii="Times New Roman" w:hAnsi="Times New Roman" w:cs="Times New Roman"/>
          <w:sz w:val="28"/>
          <w:szCs w:val="28"/>
        </w:rPr>
        <w:t xml:space="preserve">По духовно-нравственному </w:t>
      </w:r>
      <w:r w:rsidR="000C23C1">
        <w:rPr>
          <w:rFonts w:ascii="Times New Roman" w:hAnsi="Times New Roman" w:cs="Times New Roman"/>
          <w:sz w:val="28"/>
          <w:szCs w:val="28"/>
        </w:rPr>
        <w:t>воспитанию молодежи проведено 9</w:t>
      </w:r>
      <w:r w:rsidRPr="00BE2E81">
        <w:rPr>
          <w:rFonts w:ascii="Times New Roman" w:hAnsi="Times New Roman" w:cs="Times New Roman"/>
          <w:sz w:val="28"/>
          <w:szCs w:val="28"/>
        </w:rPr>
        <w:t xml:space="preserve"> м</w:t>
      </w:r>
      <w:r w:rsidR="000C23C1">
        <w:rPr>
          <w:rFonts w:ascii="Times New Roman" w:hAnsi="Times New Roman" w:cs="Times New Roman"/>
          <w:sz w:val="28"/>
          <w:szCs w:val="28"/>
        </w:rPr>
        <w:t>ероприятий</w:t>
      </w:r>
      <w:r w:rsidRPr="00BE2E81">
        <w:rPr>
          <w:rFonts w:ascii="Times New Roman" w:hAnsi="Times New Roman" w:cs="Times New Roman"/>
          <w:sz w:val="28"/>
          <w:szCs w:val="28"/>
        </w:rPr>
        <w:t>, присутствовал</w:t>
      </w:r>
      <w:r w:rsidR="0059719A">
        <w:rPr>
          <w:rFonts w:ascii="Times New Roman" w:hAnsi="Times New Roman" w:cs="Times New Roman"/>
          <w:sz w:val="28"/>
          <w:szCs w:val="28"/>
        </w:rPr>
        <w:t>о – 1010</w:t>
      </w:r>
      <w:r w:rsidR="0012335F">
        <w:rPr>
          <w:rFonts w:ascii="Times New Roman" w:hAnsi="Times New Roman" w:cs="Times New Roman"/>
          <w:sz w:val="28"/>
          <w:szCs w:val="28"/>
        </w:rPr>
        <w:t xml:space="preserve"> чел., задействовано – 107</w:t>
      </w:r>
      <w:r w:rsidRPr="00BE2E8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711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81">
        <w:rPr>
          <w:rFonts w:ascii="Times New Roman" w:hAnsi="Times New Roman" w:cs="Times New Roman"/>
          <w:b/>
          <w:sz w:val="28"/>
          <w:szCs w:val="28"/>
        </w:rPr>
        <w:t>Мероприятия по гражданско-патриотическому воспитанию молодежи</w:t>
      </w:r>
    </w:p>
    <w:p w:rsidR="00B26711" w:rsidRPr="00BE2E81" w:rsidRDefault="00B26711" w:rsidP="00B267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апреля </w:t>
      </w:r>
      <w:r w:rsidR="0004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6E06" w:rsidRPr="00A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</w:t>
      </w:r>
      <w:r w:rsidRPr="00A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ДК им. Ш. Эдисултанова г. Грозного Департаментом культуры Мэрии г. Грозного </w:t>
      </w:r>
      <w:r w:rsidR="00046E06" w:rsidRPr="00A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</w:t>
      </w:r>
      <w:r w:rsidR="00046E06" w:rsidRPr="00A8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6E06" w:rsidRPr="00046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праздничный</w:t>
      </w:r>
      <w:r w:rsidRPr="00A81445">
        <w:rPr>
          <w:rFonts w:ascii="Times New Roman" w:hAnsi="Times New Roman" w:cs="Times New Roman"/>
          <w:sz w:val="28"/>
          <w:szCs w:val="28"/>
        </w:rPr>
        <w:t xml:space="preserve"> </w:t>
      </w:r>
      <w:r w:rsidR="00046E06" w:rsidRPr="00A81445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046E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День Мира </w:t>
      </w:r>
      <w:r w:rsidRPr="00A81445">
        <w:rPr>
          <w:rFonts w:ascii="Times New Roman" w:hAnsi="Times New Roman" w:cs="Times New Roman"/>
          <w:sz w:val="28"/>
          <w:szCs w:val="28"/>
        </w:rPr>
        <w:t>«День мира в Чеченской Республике!»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029">
        <w:rPr>
          <w:rFonts w:ascii="Times New Roman" w:hAnsi="Times New Roman" w:cs="Times New Roman"/>
          <w:sz w:val="28"/>
          <w:szCs w:val="28"/>
        </w:rPr>
        <w:t xml:space="preserve"> </w:t>
      </w:r>
      <w:r w:rsidRPr="00851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концерте присутствовали руководители Мэрии г. Грозного, Префектуры Заводского района и другие уважаемые гости. Гости поздравили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 Днём Мира</w:t>
      </w:r>
      <w:r w:rsidRPr="00851C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завершении официальной части артисты Департамента культуры исполнили песни, в которых воспевали Родину и ее 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711" w:rsidRDefault="00B26711" w:rsidP="00B26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B26711" w:rsidRDefault="00B26711" w:rsidP="00B26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в</w:t>
      </w:r>
      <w:r w:rsidRP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Ш. Эдисултанова г. Грозного проведен конкурс рисунков на асфальте </w:t>
      </w:r>
      <w:r w:rsidR="00046E06" w:rsidRP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</w:t>
      </w:r>
      <w:r w:rsidRP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в Чеченской Республике». Мероприятие началось со вступительного слова руководителя кружка «ИЗО» Ойбаева Ломали. Он рассказал о плане проведения мероприятия. Детям были розданы цветные мелки, которыми они будут рисовать. В ходе конкурса каждый участник смог почувствовать себя настоящим художником, который создает красивые шедевры.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711" w:rsidRPr="00330FD0" w:rsidRDefault="00B26711" w:rsidP="00B267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- 3 чел., зрителей - 15</w:t>
      </w:r>
      <w:r w:rsidRPr="00E6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B26711" w:rsidRPr="00BE2E81" w:rsidRDefault="00B26711" w:rsidP="00B2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81">
        <w:rPr>
          <w:rFonts w:ascii="Times New Roman" w:hAnsi="Times New Roman" w:cs="Times New Roman"/>
          <w:sz w:val="28"/>
          <w:szCs w:val="28"/>
        </w:rPr>
        <w:t>По гражданско-патриотическому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воспитанию молодежи проведено 2 мероприятия, присутствовало – 215</w:t>
      </w:r>
      <w:r w:rsidRPr="00BE2E8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ел., задействовано – 13</w:t>
      </w:r>
      <w:r w:rsidRPr="00BE2E8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711" w:rsidRPr="00B26711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11">
        <w:rPr>
          <w:rFonts w:ascii="Times New Roman" w:hAnsi="Times New Roman" w:cs="Times New Roman"/>
          <w:b/>
          <w:sz w:val="28"/>
          <w:szCs w:val="28"/>
        </w:rPr>
        <w:t>Мероприятия по формированию здорового образа жизни</w:t>
      </w:r>
    </w:p>
    <w:p w:rsidR="00B26711" w:rsidRPr="00B26711" w:rsidRDefault="00B26711" w:rsidP="00B267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апреля в МБУ ДК им. Ш. Эдисултанова г. Грозного проведен концерт на день смеха «Смех – это здоровье!». Началось данное мероприятие со вступительной речи ведущих Селимовой </w:t>
      </w:r>
      <w:r w:rsidR="00046E06"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Самиры и</w:t>
      </w: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Зубайраевой Амины</w:t>
      </w:r>
      <w:r w:rsidRPr="00B2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6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чащиеся</w:t>
      </w: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кружка, под руководством Лорснукаевой М.И.</w:t>
      </w:r>
      <w:r w:rsidRPr="00B2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показаны сценки: </w:t>
      </w: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стать отличником», «Розыгрыш», «Перемена». </w:t>
      </w:r>
      <w:r w:rsidRPr="00B2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</w:t>
      </w:r>
      <w:r w:rsidRPr="00B26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чащимися</w:t>
      </w: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вокальных кружков «Дека аз» и «Даймехкан аьзнаш» под руководством Асхабова А.А-Х. были исполнены песни «Дашо малх», «Зезаг», </w:t>
      </w:r>
      <w:r w:rsidR="007B43E9"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«Даймекан</w:t>
      </w: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аз», «Вместе весело шагать», «Улыбка».</w:t>
      </w:r>
    </w:p>
    <w:p w:rsidR="00B26711" w:rsidRPr="00B26711" w:rsidRDefault="00B26711" w:rsidP="00B2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- 20 чел., зрителей -120 чел. </w:t>
      </w:r>
    </w:p>
    <w:p w:rsidR="00B26711" w:rsidRPr="00B26711" w:rsidRDefault="00B26711" w:rsidP="00B2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11">
        <w:rPr>
          <w:rFonts w:ascii="Times New Roman" w:hAnsi="Times New Roman" w:cs="Times New Roman"/>
          <w:sz w:val="28"/>
          <w:szCs w:val="28"/>
        </w:rPr>
        <w:t>По формированию здорового образа жизни проведено 1 мероприятие, присутствовало – 120 чел., задействовано – 20 чел.</w:t>
      </w:r>
    </w:p>
    <w:p w:rsidR="00B26711" w:rsidRPr="00652148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48">
        <w:rPr>
          <w:rFonts w:ascii="Times New Roman" w:hAnsi="Times New Roman" w:cs="Times New Roman"/>
          <w:b/>
          <w:sz w:val="28"/>
          <w:szCs w:val="28"/>
        </w:rPr>
        <w:t>Мероприятия по профилактике правонарушений</w:t>
      </w:r>
    </w:p>
    <w:p w:rsidR="00B26711" w:rsidRDefault="00B26711" w:rsidP="00B26711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апреля 2018г в 11:0</w:t>
      </w:r>
      <w:r w:rsidRPr="00E12A16">
        <w:rPr>
          <w:rFonts w:ascii="Times New Roman" w:eastAsia="Calibri" w:hAnsi="Times New Roman" w:cs="Times New Roman"/>
          <w:sz w:val="28"/>
          <w:szCs w:val="28"/>
        </w:rPr>
        <w:t>0ч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</w:t>
      </w:r>
      <w:r w:rsidRPr="00E12A16">
        <w:rPr>
          <w:rFonts w:ascii="Times New Roman" w:eastAsia="Calibri" w:hAnsi="Times New Roman" w:cs="Times New Roman"/>
          <w:sz w:val="28"/>
          <w:szCs w:val="28"/>
        </w:rPr>
        <w:t xml:space="preserve"> ДК им. Ш. Эдисултанова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Грозного по профилактике безнадзорности и преступлений среди несовершеннолетних проведена товарищеская встреча по </w:t>
      </w:r>
      <w:r w:rsidR="007B43E9">
        <w:rPr>
          <w:rFonts w:ascii="Times New Roman" w:eastAsia="Calibri" w:hAnsi="Times New Roman" w:cs="Times New Roman"/>
          <w:sz w:val="28"/>
          <w:szCs w:val="28"/>
        </w:rPr>
        <w:t>борьбе «Я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мои друзья</w:t>
      </w:r>
      <w:r w:rsidR="007B43E9">
        <w:rPr>
          <w:rFonts w:ascii="Times New Roman" w:eastAsia="Calibri" w:hAnsi="Times New Roman" w:cs="Times New Roman"/>
          <w:sz w:val="28"/>
          <w:szCs w:val="28"/>
        </w:rPr>
        <w:t>».</w:t>
      </w:r>
      <w:r w:rsidRPr="00E12A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6711" w:rsidRPr="00E12A16" w:rsidRDefault="00B26711" w:rsidP="00B2671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12A16">
        <w:rPr>
          <w:rFonts w:ascii="Times New Roman" w:eastAsia="Calibri" w:hAnsi="Times New Roman" w:cs="Times New Roman"/>
          <w:sz w:val="28"/>
          <w:szCs w:val="28"/>
        </w:rPr>
        <w:t xml:space="preserve">В товарищеской встрече приняли участие спортсмены, занимающиеся в секциях греко-римской борьбы.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различных весовых категориях сразились 40 участников. Все призеры получили грамоты. </w:t>
      </w:r>
    </w:p>
    <w:p w:rsidR="00B26711" w:rsidRPr="00E12A16" w:rsidRDefault="00B26711" w:rsidP="00B2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- 5 чел., зрителей - 70 </w:t>
      </w:r>
      <w:r w:rsidRPr="00E1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077AD3" w:rsidRDefault="00077AD3" w:rsidP="00077A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 апреля 2018г. в 16:00ч МБУ ДК им. Ш. Эдисултанова г. Грозного проведен инструктаж для кружковцев по правилам поведения в общественных местах </w:t>
      </w:r>
      <w:r w:rsidR="00046E06">
        <w:rPr>
          <w:rFonts w:ascii="Times New Roman" w:eastAsia="Times New Roman" w:hAnsi="Times New Roman"/>
          <w:sz w:val="28"/>
          <w:szCs w:val="28"/>
          <w:lang w:eastAsia="ru-RU"/>
        </w:rPr>
        <w:t>«Правила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этикета». В ходе инструктажа детям было рассказано, что в общественных местах – на улицах, в парках, домах культуры и т. п. нужно строго соблюдать общественный порядок</w:t>
      </w:r>
      <w:r w:rsidR="001425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чистоту на улицах и общественных местах. Не совершать недостойных поступков. </w:t>
      </w:r>
    </w:p>
    <w:p w:rsidR="00077AD3" w:rsidRDefault="00077AD3" w:rsidP="00077AD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– 2 чел., зрителей -  15чел. </w:t>
      </w:r>
    </w:p>
    <w:p w:rsidR="00B26711" w:rsidRPr="00510442" w:rsidRDefault="00B26711" w:rsidP="00B2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42">
        <w:rPr>
          <w:rFonts w:ascii="Times New Roman" w:hAnsi="Times New Roman" w:cs="Times New Roman"/>
          <w:sz w:val="28"/>
          <w:szCs w:val="28"/>
        </w:rPr>
        <w:t>По профила</w:t>
      </w:r>
      <w:r>
        <w:rPr>
          <w:rFonts w:ascii="Times New Roman" w:hAnsi="Times New Roman" w:cs="Times New Roman"/>
          <w:sz w:val="28"/>
          <w:szCs w:val="28"/>
        </w:rPr>
        <w:t xml:space="preserve">ктике </w:t>
      </w:r>
      <w:r w:rsidR="006C7552">
        <w:rPr>
          <w:rFonts w:ascii="Times New Roman" w:hAnsi="Times New Roman" w:cs="Times New Roman"/>
          <w:sz w:val="28"/>
          <w:szCs w:val="28"/>
        </w:rPr>
        <w:t>правонарушений проведено 2</w:t>
      </w:r>
      <w:r w:rsidRPr="00510442">
        <w:rPr>
          <w:rFonts w:ascii="Times New Roman" w:hAnsi="Times New Roman" w:cs="Times New Roman"/>
          <w:sz w:val="28"/>
          <w:szCs w:val="28"/>
        </w:rPr>
        <w:t xml:space="preserve"> ме</w:t>
      </w:r>
      <w:r w:rsidR="006C7552">
        <w:rPr>
          <w:rFonts w:ascii="Times New Roman" w:hAnsi="Times New Roman" w:cs="Times New Roman"/>
          <w:sz w:val="28"/>
          <w:szCs w:val="28"/>
        </w:rPr>
        <w:t>роприятия, присутствовало –85 чел., задействовано – 7</w:t>
      </w:r>
      <w:r w:rsidRPr="0051044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711" w:rsidRPr="00510442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442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</w:t>
      </w:r>
    </w:p>
    <w:p w:rsidR="00B26711" w:rsidRPr="00B048FF" w:rsidRDefault="00B26711" w:rsidP="00B267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046E06"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</w:t>
      </w: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16:00ч МБУ ДК им. Ш. Эдисултанова г. Грозного проведена концертная программа </w:t>
      </w:r>
      <w:r w:rsidR="00046E06"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</w:t>
      </w: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вредные привычки». </w:t>
      </w:r>
    </w:p>
    <w:p w:rsidR="00B26711" w:rsidRPr="00B048FF" w:rsidRDefault="00B26711" w:rsidP="00B26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6E06"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концертной программе приняли</w:t>
      </w: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учащиеся вокального кружка «Даймехкан аьзнаш</w:t>
      </w:r>
      <w:r w:rsidR="00046E06"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Седарчи»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исполнении для наших уважаемых зрителей прозвучали песни: </w:t>
      </w:r>
      <w:r w:rsidR="00046E06"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«Дахар</w:t>
      </w: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46E06"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«Даймехкан</w:t>
      </w: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аз», </w:t>
      </w:r>
      <w:r w:rsidR="00046E06"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«Хазалла</w:t>
      </w: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46E06"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«Вместе</w:t>
      </w: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 шагать», </w:t>
      </w:r>
      <w:r w:rsidR="00046E06"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учащиеся</w:t>
      </w: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 показали театрализованные миниатюры про «Вредные привычки», </w:t>
      </w:r>
      <w:r w:rsidR="00046E06"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</w:t>
      </w: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верить в чудеса». Участники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B26711" w:rsidRPr="00AB7FEA" w:rsidRDefault="00B26711" w:rsidP="00B2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42">
        <w:rPr>
          <w:rFonts w:ascii="Times New Roman" w:hAnsi="Times New Roman" w:cs="Times New Roman"/>
          <w:sz w:val="28"/>
          <w:szCs w:val="28"/>
        </w:rPr>
        <w:t>По про</w:t>
      </w:r>
      <w:r>
        <w:rPr>
          <w:rFonts w:ascii="Times New Roman" w:hAnsi="Times New Roman" w:cs="Times New Roman"/>
          <w:sz w:val="28"/>
          <w:szCs w:val="28"/>
        </w:rPr>
        <w:t>филактике наркомании проведено 1</w:t>
      </w:r>
      <w:r w:rsidRPr="00510442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ятие, присутствовало – 100 чел., задействовано – 15</w:t>
      </w:r>
      <w:r w:rsidRPr="0051044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711" w:rsidRPr="00510442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442">
        <w:rPr>
          <w:rFonts w:ascii="Times New Roman" w:hAnsi="Times New Roman" w:cs="Times New Roman"/>
          <w:b/>
          <w:sz w:val="28"/>
          <w:szCs w:val="28"/>
        </w:rPr>
        <w:t>Мероприятия по профил</w:t>
      </w:r>
      <w:r>
        <w:rPr>
          <w:rFonts w:ascii="Times New Roman" w:hAnsi="Times New Roman" w:cs="Times New Roman"/>
          <w:b/>
          <w:sz w:val="28"/>
          <w:szCs w:val="28"/>
        </w:rPr>
        <w:t>актике терроризма и экстремизма</w:t>
      </w:r>
    </w:p>
    <w:p w:rsidR="00B26711" w:rsidRDefault="00B26711" w:rsidP="00B267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в</w:t>
      </w:r>
      <w:r w:rsidRPr="0050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Ш. Эдисултанова г. Грозного проведен концерт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отмены КТО «</w:t>
      </w:r>
      <w:r w:rsidRPr="00FA5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Мирная Чечня!».</w:t>
      </w:r>
      <w:r w:rsidRPr="00FA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8C6">
        <w:rPr>
          <w:rFonts w:ascii="Times New Roman" w:eastAsia="Calibri" w:hAnsi="Times New Roman" w:cs="Times New Roman"/>
          <w:sz w:val="28"/>
          <w:szCs w:val="28"/>
        </w:rPr>
        <w:t>В праздничном концертном мероприятии приняли участие уча</w:t>
      </w:r>
      <w:r w:rsidRPr="00FA54B5">
        <w:rPr>
          <w:rFonts w:ascii="Times New Roman" w:eastAsia="Calibri" w:hAnsi="Times New Roman" w:cs="Times New Roman"/>
          <w:sz w:val="28"/>
          <w:szCs w:val="28"/>
        </w:rPr>
        <w:t xml:space="preserve">щиеся вокального кружка </w:t>
      </w:r>
      <w:r w:rsidRPr="00FA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«Дека аз» и «Даймехкан аьзнаш» под руководством Асхабова </w:t>
      </w:r>
      <w:r w:rsidR="00046E06" w:rsidRPr="00FA54B5">
        <w:rPr>
          <w:rFonts w:ascii="Times New Roman" w:eastAsia="Times New Roman" w:hAnsi="Times New Roman" w:cs="Times New Roman"/>
          <w:sz w:val="28"/>
          <w:szCs w:val="28"/>
          <w:lang w:eastAsia="ru-RU"/>
        </w:rPr>
        <w:t>А., в</w:t>
      </w:r>
      <w:r w:rsidRPr="005058C6">
        <w:rPr>
          <w:rFonts w:ascii="Times New Roman" w:eastAsia="Calibri" w:hAnsi="Times New Roman" w:cs="Times New Roman"/>
          <w:sz w:val="28"/>
          <w:szCs w:val="28"/>
        </w:rPr>
        <w:t xml:space="preserve"> их исполнении для наших уважаемых зрителей прозвучали новые песни о мире, дружбе, о родном крае на чеченском и р</w:t>
      </w:r>
      <w:r w:rsidRPr="00FA54B5">
        <w:rPr>
          <w:rFonts w:ascii="Times New Roman" w:eastAsia="Calibri" w:hAnsi="Times New Roman" w:cs="Times New Roman"/>
          <w:sz w:val="28"/>
          <w:szCs w:val="28"/>
        </w:rPr>
        <w:t>усском языках</w:t>
      </w:r>
      <w:r w:rsidRPr="005058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058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5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чащиеся</w:t>
      </w:r>
      <w:r w:rsidRPr="0050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кружка,</w:t>
      </w:r>
      <w:r w:rsidRPr="005058C6">
        <w:rPr>
          <w:rFonts w:ascii="Times New Roman" w:eastAsia="Calibri" w:hAnsi="Times New Roman" w:cs="Times New Roman"/>
          <w:sz w:val="28"/>
          <w:szCs w:val="28"/>
        </w:rPr>
        <w:t xml:space="preserve"> прочитали стихи</w:t>
      </w:r>
      <w:r w:rsidRPr="0050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6711" w:rsidRPr="00BE2E81" w:rsidRDefault="00B26711" w:rsidP="00B2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- </w:t>
      </w:r>
      <w:r w:rsidR="00046E06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зрителей -</w:t>
      </w:r>
      <w:r w:rsidR="00046E06">
        <w:rPr>
          <w:rFonts w:ascii="Times New Roman" w:eastAsia="Times New Roman" w:hAnsi="Times New Roman" w:cs="Times New Roman"/>
          <w:sz w:val="28"/>
          <w:szCs w:val="28"/>
          <w:lang w:eastAsia="ru-RU"/>
        </w:rPr>
        <w:t>110 чел.</w:t>
      </w:r>
    </w:p>
    <w:p w:rsidR="00B26711" w:rsidRPr="00203F84" w:rsidRDefault="00B26711" w:rsidP="00B2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51">
        <w:rPr>
          <w:rFonts w:ascii="Times New Roman" w:hAnsi="Times New Roman" w:cs="Times New Roman"/>
          <w:sz w:val="28"/>
          <w:szCs w:val="28"/>
        </w:rPr>
        <w:t>По профилактике терр</w:t>
      </w:r>
      <w:r>
        <w:rPr>
          <w:rFonts w:ascii="Times New Roman" w:hAnsi="Times New Roman" w:cs="Times New Roman"/>
          <w:sz w:val="28"/>
          <w:szCs w:val="28"/>
        </w:rPr>
        <w:t>оризма и экстремизма проведено 1 мероприятие, присутствовало – 110</w:t>
      </w:r>
      <w:r w:rsidRPr="00C10A51">
        <w:rPr>
          <w:rFonts w:ascii="Times New Roman" w:hAnsi="Times New Roman" w:cs="Times New Roman"/>
          <w:sz w:val="28"/>
          <w:szCs w:val="28"/>
        </w:rPr>
        <w:t xml:space="preserve"> чел., задействовано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10A5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711" w:rsidRPr="00C10A51" w:rsidRDefault="00B26711" w:rsidP="00B26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 мероприятия</w:t>
      </w:r>
    </w:p>
    <w:p w:rsidR="0059719A" w:rsidRPr="0059719A" w:rsidRDefault="0059719A" w:rsidP="0059719A">
      <w:pPr>
        <w:spacing w:after="0" w:line="240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2018г. в 11:00</w:t>
      </w:r>
      <w:r w:rsidR="00046E06"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>ч МБУ</w:t>
      </w:r>
      <w:r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им. Ш. Эдисултанова г. </w:t>
      </w:r>
      <w:r w:rsidR="00046E06"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Грозного </w:t>
      </w:r>
      <w:r w:rsidR="00046E06" w:rsidRPr="00597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Мэрией</w:t>
      </w:r>
      <w:r w:rsidRPr="00597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отбор рисунков на </w:t>
      </w:r>
      <w:r w:rsidR="00046E06"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посвященного</w:t>
      </w:r>
      <w:r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– летию города </w:t>
      </w:r>
      <w:r w:rsidR="00046E06"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 «</w:t>
      </w:r>
      <w:r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Грозный». На </w:t>
      </w:r>
      <w:r w:rsidR="00046E06"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 рисунков</w:t>
      </w:r>
      <w:r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работы разных школ искусств и несколько авторских работ. На </w:t>
      </w:r>
      <w:r w:rsidR="007B43E9"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 присутствовал</w:t>
      </w:r>
      <w:r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 города </w:t>
      </w:r>
      <w:r w:rsidR="007B43E9"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 Муслим</w:t>
      </w:r>
      <w:r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Хучиев </w:t>
      </w:r>
      <w:r w:rsidR="007B43E9"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первый</w:t>
      </w:r>
      <w:r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мэра г. Грозного – руководитель аппарата Мэрии Ибрагим Бурсагов. Жюри отобрала лучшие рисунки на конкурс. </w:t>
      </w:r>
    </w:p>
    <w:p w:rsidR="0059719A" w:rsidRPr="0059719A" w:rsidRDefault="0059719A" w:rsidP="00597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- 10 чел., зрителей – 25 чел. </w:t>
      </w:r>
    </w:p>
    <w:p w:rsidR="00077AD3" w:rsidRDefault="004F2783" w:rsidP="0059719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7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77AD3" w:rsidRPr="00EE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Ш. Эдисултанова г. Грозного </w:t>
      </w:r>
      <w:r w:rsidR="00077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2017- 2018 </w:t>
      </w:r>
      <w:r w:rsidR="007B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 проведен</w:t>
      </w:r>
      <w:r w:rsidR="0093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отчетный концерт ДШИ №5.</w:t>
      </w:r>
      <w:r w:rsidR="00142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«Отчетный</w:t>
      </w:r>
      <w:r w:rsidR="00142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концерт».</w:t>
      </w:r>
    </w:p>
    <w:p w:rsidR="00931D5A" w:rsidRDefault="00931D5A" w:rsidP="00931D5A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ДШИ №5 показали свои отчетные номера. Юные артисты порадовали зрителей своим талантом. </w:t>
      </w:r>
    </w:p>
    <w:p w:rsidR="00077AD3" w:rsidRDefault="00077AD3" w:rsidP="00077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31D5A" w:rsidRDefault="007B43E9" w:rsidP="00142516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="004F2783" w:rsidRPr="00EE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Ш. Эдисултанова г. Грозного </w:t>
      </w:r>
      <w:r w:rsidR="004F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итогам 2017- 2018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 проведен</w:t>
      </w:r>
      <w:r w:rsidR="004F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отчетный концерт ДШИ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 ДШИ</w:t>
      </w:r>
      <w:r w:rsidR="004F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10.</w:t>
      </w:r>
      <w:r w:rsidR="00142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«Отчетный</w:t>
      </w:r>
      <w:r w:rsidR="00142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концерт».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ДШИ №9, ДШИ№10 показали свои отчетные номера. Юные артисты порадовали зрителей своим талантом. </w:t>
      </w:r>
    </w:p>
    <w:p w:rsidR="004F2783" w:rsidRDefault="004F2783" w:rsidP="004F2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31D5A" w:rsidRPr="00142516" w:rsidRDefault="004F2783" w:rsidP="00142516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</w:t>
      </w:r>
      <w:r w:rsidRPr="00EE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Ш. Эдисултанова г. Грозного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итогам 2017- 2018 </w:t>
      </w:r>
      <w:r w:rsidR="007B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отчетный концерт ДШИ №</w:t>
      </w:r>
      <w:r w:rsidR="007B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 ДШИ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</w:t>
      </w:r>
      <w:r w:rsidR="00142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42516" w:rsidRPr="00142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«Отчетный</w:t>
      </w:r>
      <w:r w:rsidR="00142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концерт».</w:t>
      </w:r>
      <w:r w:rsidR="007B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ДШИ №1, ДШИ №7. показали свои отчетные номера. Юные артисты порадовали зрителей своим талантом. </w:t>
      </w:r>
    </w:p>
    <w:p w:rsidR="004F2783" w:rsidRDefault="004F2783" w:rsidP="004F2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9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1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B26711" w:rsidRPr="009519CA" w:rsidRDefault="00B26711" w:rsidP="00B26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F41381">
        <w:rPr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46E06" w:rsidRPr="00324C26">
        <w:rPr>
          <w:rFonts w:ascii="Times New Roman" w:hAnsi="Times New Roman" w:cs="Times New Roman"/>
          <w:sz w:val="28"/>
          <w:szCs w:val="28"/>
        </w:rPr>
        <w:t>внеплановых 4</w:t>
      </w:r>
      <w:r w:rsidR="00046E06">
        <w:rPr>
          <w:rFonts w:ascii="Times New Roman" w:hAnsi="Times New Roman" w:cs="Times New Roman"/>
          <w:sz w:val="28"/>
          <w:szCs w:val="28"/>
        </w:rPr>
        <w:t xml:space="preserve"> </w:t>
      </w:r>
      <w:r w:rsidR="00046E06" w:rsidRPr="006C7552">
        <w:rPr>
          <w:rFonts w:ascii="Times New Roman" w:hAnsi="Times New Roman" w:cs="Times New Roman"/>
          <w:sz w:val="28"/>
          <w:szCs w:val="28"/>
        </w:rPr>
        <w:t>мероприятий</w:t>
      </w:r>
      <w:r w:rsidR="006C7552">
        <w:rPr>
          <w:rFonts w:ascii="Times New Roman" w:hAnsi="Times New Roman" w:cs="Times New Roman"/>
          <w:sz w:val="28"/>
          <w:szCs w:val="28"/>
        </w:rPr>
        <w:t xml:space="preserve">, присутствовало </w:t>
      </w:r>
      <w:bookmarkStart w:id="0" w:name="_GoBack"/>
      <w:bookmarkEnd w:id="0"/>
      <w:r w:rsidR="00046E06">
        <w:rPr>
          <w:rFonts w:ascii="Times New Roman" w:hAnsi="Times New Roman" w:cs="Times New Roman"/>
          <w:sz w:val="28"/>
          <w:szCs w:val="28"/>
        </w:rPr>
        <w:t>– 265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 w:rsidR="006C7552">
        <w:rPr>
          <w:rFonts w:ascii="Times New Roman" w:hAnsi="Times New Roman" w:cs="Times New Roman"/>
          <w:sz w:val="28"/>
          <w:szCs w:val="28"/>
        </w:rPr>
        <w:t>40</w:t>
      </w:r>
      <w:r w:rsidRPr="00324C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711" w:rsidRPr="00AB7FEA" w:rsidRDefault="00B26711" w:rsidP="00B26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11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711" w:rsidRDefault="00B26711" w:rsidP="00B267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2783" w:rsidRPr="00C667D4" w:rsidRDefault="00A54709" w:rsidP="004F27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апрель проведено - 20</w:t>
      </w:r>
      <w:r w:rsidR="004F2783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</w:t>
      </w:r>
      <w:r w:rsidR="004F2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="004F2783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присутствовало- 1905</w:t>
      </w:r>
      <w:r w:rsidR="004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783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35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задействовано - 217</w:t>
      </w:r>
      <w:r w:rsidR="004F2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2783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человек.</w:t>
      </w:r>
    </w:p>
    <w:p w:rsidR="004F2783" w:rsidRDefault="004F2783" w:rsidP="004F2783"/>
    <w:p w:rsidR="004F2783" w:rsidRPr="00381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Клубных формирований: - 13. Участников – 343 человек.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Разучивают песни. Участвуют в концертных мероприятиях, конкурсах. 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3.Театральный кружок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 Разучивают сценки. Участвуют в театральных постановках, концертных мероприятиях, конкурсах.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Танцевальный кружок – 50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Танцевальный кружок – (младшая группа) – 30 участников.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танцевальные движения. Участвуют в концертные мероприятия.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Бисероплетение – 30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 Обучаются плетению из бисера. Участвуют в выставках и конкурсах.</w:t>
      </w: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Резьба по дереву – 20 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участника. Учатся делать поделки из дерева. Участвуют в выставках и конкурсах.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Резьба по 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еву –18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(младшая группа). Учатся делать поделки из дерева. Участвуют в выставках и конкурсах.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Кулинарные курсы -  25 участников. Учатся готовить разные блюда. 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Дечиг пондар – 27 участников. Разучивают аккорды. Участвуют в концертных мероприятиях, конкурсах.</w:t>
      </w: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ИЗО – 27 участников.   Учатся рисовать. </w:t>
      </w: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ативно-прикладное искусство – 15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Учатся делать подделки из разных природных материалов.</w:t>
      </w: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4F2783" w:rsidRPr="00C667D4" w:rsidTr="00372D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4F2783" w:rsidRPr="00C667D4" w:rsidTr="00372D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  <w:p w:rsidR="004F2783" w:rsidRPr="00C667D4" w:rsidRDefault="004F2783" w:rsidP="00372D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AE5F08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AE5F08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AE5F08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782DE7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1905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7A4E7F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977978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F2783" w:rsidRDefault="004F2783" w:rsidP="004F2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83" w:rsidRPr="00203F8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С.Г. Цагаев</w:t>
      </w:r>
    </w:p>
    <w:p w:rsidR="004F2783" w:rsidRDefault="004F2783" w:rsidP="004F2783"/>
    <w:p w:rsidR="00B26711" w:rsidRDefault="00B26711" w:rsidP="00B267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26711" w:rsidRDefault="00B26711" w:rsidP="00B267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26711" w:rsidRDefault="00B26711" w:rsidP="00B267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44182" w:rsidRPr="00B26711" w:rsidRDefault="00D44182" w:rsidP="00B26711"/>
    <w:sectPr w:rsidR="00D44182" w:rsidRPr="00B26711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D6" w:rsidRDefault="006047D6" w:rsidP="000C23C1">
      <w:pPr>
        <w:spacing w:after="0" w:line="240" w:lineRule="auto"/>
      </w:pPr>
      <w:r>
        <w:separator/>
      </w:r>
    </w:p>
  </w:endnote>
  <w:endnote w:type="continuationSeparator" w:id="0">
    <w:p w:rsidR="006047D6" w:rsidRDefault="006047D6" w:rsidP="000C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D6" w:rsidRDefault="006047D6" w:rsidP="000C23C1">
      <w:pPr>
        <w:spacing w:after="0" w:line="240" w:lineRule="auto"/>
      </w:pPr>
      <w:r>
        <w:separator/>
      </w:r>
    </w:p>
  </w:footnote>
  <w:footnote w:type="continuationSeparator" w:id="0">
    <w:p w:rsidR="006047D6" w:rsidRDefault="006047D6" w:rsidP="000C2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093"/>
    <w:rsid w:val="00046E06"/>
    <w:rsid w:val="00077AD3"/>
    <w:rsid w:val="000B00BE"/>
    <w:rsid w:val="000C23C1"/>
    <w:rsid w:val="0011278E"/>
    <w:rsid w:val="0012335F"/>
    <w:rsid w:val="00142516"/>
    <w:rsid w:val="00294968"/>
    <w:rsid w:val="002E7F16"/>
    <w:rsid w:val="00311E48"/>
    <w:rsid w:val="003D18D8"/>
    <w:rsid w:val="003E28AA"/>
    <w:rsid w:val="00486029"/>
    <w:rsid w:val="004F2783"/>
    <w:rsid w:val="00516B8E"/>
    <w:rsid w:val="0059719A"/>
    <w:rsid w:val="00604504"/>
    <w:rsid w:val="006047D6"/>
    <w:rsid w:val="0065417F"/>
    <w:rsid w:val="006C7552"/>
    <w:rsid w:val="006D1643"/>
    <w:rsid w:val="00760012"/>
    <w:rsid w:val="00780246"/>
    <w:rsid w:val="00782DE7"/>
    <w:rsid w:val="007858DE"/>
    <w:rsid w:val="007A4E7F"/>
    <w:rsid w:val="007B43E9"/>
    <w:rsid w:val="0083589B"/>
    <w:rsid w:val="00931D5A"/>
    <w:rsid w:val="00977978"/>
    <w:rsid w:val="00977FBC"/>
    <w:rsid w:val="00A158D0"/>
    <w:rsid w:val="00A509B7"/>
    <w:rsid w:val="00A54709"/>
    <w:rsid w:val="00AE5F08"/>
    <w:rsid w:val="00B10A7A"/>
    <w:rsid w:val="00B26711"/>
    <w:rsid w:val="00B630EE"/>
    <w:rsid w:val="00BF0C06"/>
    <w:rsid w:val="00C16FE3"/>
    <w:rsid w:val="00CD5650"/>
    <w:rsid w:val="00D30093"/>
    <w:rsid w:val="00D44182"/>
    <w:rsid w:val="00F50C52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7893A-F0A7-4328-8108-31210980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3C1"/>
  </w:style>
  <w:style w:type="paragraph" w:styleId="a7">
    <w:name w:val="footer"/>
    <w:basedOn w:val="a"/>
    <w:link w:val="a8"/>
    <w:uiPriority w:val="99"/>
    <w:unhideWhenUsed/>
    <w:rsid w:val="000C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110135</cp:lastModifiedBy>
  <cp:revision>28</cp:revision>
  <cp:lastPrinted>2018-05-04T07:30:00Z</cp:lastPrinted>
  <dcterms:created xsi:type="dcterms:W3CDTF">2018-04-20T10:07:00Z</dcterms:created>
  <dcterms:modified xsi:type="dcterms:W3CDTF">2018-05-04T07:38:00Z</dcterms:modified>
</cp:coreProperties>
</file>